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78" w:rsidRPr="00C07960" w:rsidRDefault="00C07960" w:rsidP="00C07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44"/>
          <w:szCs w:val="44"/>
          <w:lang w:eastAsia="ru-RU"/>
        </w:rPr>
        <w:t>Викторины по ПДД «</w:t>
      </w:r>
      <w:r w:rsidR="00B57E1D">
        <w:rPr>
          <w:rFonts w:ascii="Times New Roman" w:eastAsia="Times New Roman" w:hAnsi="Times New Roman" w:cs="Times New Roman"/>
          <w:b/>
          <w:bCs/>
          <w:i/>
          <w:iCs/>
          <w:color w:val="0000CD"/>
          <w:sz w:val="44"/>
          <w:szCs w:val="44"/>
          <w:lang w:eastAsia="ru-RU"/>
        </w:rPr>
        <w:t>Азбука Пешехода»</w:t>
      </w:r>
      <w:r w:rsidR="00461878" w:rsidRPr="001B5C91">
        <w:rPr>
          <w:rFonts w:ascii="Times New Roman" w:eastAsia="Times New Roman" w:hAnsi="Times New Roman" w:cs="Times New Roman"/>
          <w:b/>
          <w:bCs/>
          <w:i/>
          <w:iCs/>
          <w:color w:val="0000CD"/>
          <w:sz w:val="44"/>
          <w:szCs w:val="44"/>
          <w:lang w:eastAsia="ru-RU"/>
        </w:rPr>
        <w:t> </w:t>
      </w:r>
    </w:p>
    <w:p w:rsidR="001B6FF6" w:rsidRPr="001B6FF6" w:rsidRDefault="00461878" w:rsidP="001B6FF6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731924">
        <w:rPr>
          <w:color w:val="000000"/>
          <w:sz w:val="28"/>
          <w:szCs w:val="28"/>
        </w:rPr>
        <w:br/>
      </w:r>
      <w:r w:rsidR="001B6FF6" w:rsidRPr="001B6FF6">
        <w:rPr>
          <w:rStyle w:val="a4"/>
          <w:color w:val="000000"/>
          <w:sz w:val="28"/>
          <w:szCs w:val="28"/>
          <w:bdr w:val="none" w:sz="0" w:space="0" w:color="auto" w:frame="1"/>
        </w:rPr>
        <w:t>Цели и задачи:</w:t>
      </w:r>
      <w:r w:rsidR="001B6FF6" w:rsidRPr="001B6FF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1B6FF6" w:rsidRPr="001B6FF6">
        <w:rPr>
          <w:color w:val="000000"/>
          <w:sz w:val="28"/>
          <w:szCs w:val="28"/>
        </w:rPr>
        <w:t>закрепить знания детей о дорожных знаках и правилах дорожного движения; воспитывать умение самостоятельно пользоваться полученными знаниями в повседневной жизни.</w:t>
      </w:r>
    </w:p>
    <w:p w:rsidR="001B6FF6" w:rsidRDefault="001B6FF6" w:rsidP="001B6FF6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74D84" w:rsidRDefault="00C74D84" w:rsidP="00C7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B6FF6" w:rsidRDefault="00C74D84" w:rsidP="00C7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Организационный момент</w:t>
      </w:r>
    </w:p>
    <w:p w:rsidR="00C74D84" w:rsidRDefault="00C74D84" w:rsidP="00C7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15890" w:rsidRDefault="00C07960" w:rsidP="00B1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наши друзья!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рады приветствовать вас на нашей викторине, посвященной правилам дорожного движения.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74D84" w:rsidRDefault="00B15890" w:rsidP="00B1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4D84" w:rsidRDefault="00C74D84" w:rsidP="00C7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74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461878" w:rsidRDefault="00C07960" w:rsidP="00C07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попробуем выяснить, что вы знаете о правилах дорожного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движения. Не секрет, что большое количество дорожно-транспортных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происшествий происходит по вине пешеходов и </w:t>
      </w:r>
      <w:proofErr w:type="gramStart"/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водителей</w:t>
      </w:r>
      <w:proofErr w:type="gramEnd"/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соблюдающих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правила.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чем лучше мы будем знать правила дорожного движения, тем безопаснее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наша жизнь.</w:t>
      </w:r>
    </w:p>
    <w:p w:rsidR="00461878" w:rsidRDefault="00461878" w:rsidP="00C0796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</w:t>
      </w:r>
      <w:r w:rsidR="0068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викторина состоит из нескольких туров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 капитанов. Будет также игра со зрителями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61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сначала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хотел бы представить вам наше жюри.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42B" w:rsidRDefault="00CF542B" w:rsidP="00CF5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тур – теоретический</w:t>
      </w:r>
      <w:r w:rsidR="00E1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7DB6" w:rsidRPr="00E17DB6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«Вопрос – ответ»</w:t>
      </w:r>
      <w:r w:rsidRPr="00E17DB6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буду задавать вопросы, и называть три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варианта ответов к ним. После того как вы немного посовещаетесь, по моему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сигналу вам надо поднять табличку с номером правильного ответа. Та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команда, которая дала правильный ответ, получает 1 балл.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I. Какой цвет сигнала светофора означает «Внимание! Приготовься к движению!»?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красный;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жёлтый;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зелёный.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II. В каком возрасте детям разрешается сидеть рядом с водителем в легковом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автомобиле?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 12 лет;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 14 лет;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 13 лет.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377F" w:rsidRDefault="00CF542B" w:rsidP="00C07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shd w:val="clear" w:color="auto" w:fill="FFFFFF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III. С какого возраста разрешено управлять мотоциклом?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 14 лет;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 15 лет;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 16 лет</w:t>
      </w:r>
      <w:r w:rsidRPr="00D0033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IV. В какую сторону надо </w:t>
      </w:r>
      <w:proofErr w:type="gramStart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сперва</w:t>
      </w:r>
      <w:proofErr w:type="gramEnd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посмотреть при переходе проезжей части?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направо;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налево;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прямо.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V. В каком месте можно переходить улицу?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 «зебре»;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где хочешь;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где установлен знак «пешеходный переход».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7DB6" w:rsidRDefault="00C07960" w:rsidP="00CF542B">
      <w:pPr>
        <w:spacing w:after="0" w:line="240" w:lineRule="auto"/>
        <w:rPr>
          <w:b/>
          <w:color w:val="00B0F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Второй </w:t>
      </w:r>
      <w:r w:rsidR="00E17DB6" w:rsidRPr="00E1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тур </w:t>
      </w:r>
      <w:r w:rsidR="00E1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называется </w:t>
      </w:r>
      <w:r w:rsidR="00E17DB6" w:rsidRPr="00E17DB6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«Блиц-опрос на дороге».</w:t>
      </w:r>
      <w:r w:rsidR="00E17DB6" w:rsidRPr="00E1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7DB6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7DB6" w:rsidRDefault="00E17DB6" w:rsidP="00CF5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Самодвижущееся четырехколесное тран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спортное средство.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 рельсам бежит — на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поворотах дребезжит.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Многоместный автомобиль для 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перевозки пассажиров.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Любимое транспортное средство отчаянных мальчишек, для езды на котором надо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отталкиваться ногой.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Автомобиль, которому не страшны 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самые плохие дороги.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Дом для автомобиля.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Человек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идущий по тротуару.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Дорога для т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рамвая.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Часть дороги, по к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оторой идут пешеходы.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упра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вляющий автомобилем.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на дороге, предназна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ченное для пешеходов.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Полос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атая разметка перехода.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Место для посадки и высадки пассажиров общест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венного транспорта.</w:t>
      </w:r>
    </w:p>
    <w:p w:rsidR="00DF48FE" w:rsidRDefault="00E17DB6" w:rsidP="00CF5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Громкий звуковой сигн</w:t>
      </w:r>
      <w:r w:rsidR="00C0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 специальной машины.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15. Место 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пересечения улиц.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Милиционер, регулирующий движение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перекрестке.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Прочная широкая лямка, обеспечивающая безопасность водителя и пассажиров в легковом ав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томобиле.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Защитный гол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овной убор мотоциклиста.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Безбилетный пассажир.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Человек, едущий в транспо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рте, но не за рулем.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21. </w:t>
      </w:r>
      <w:r w:rsidR="00212C71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поездке в общественном транспо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рте держитесь за ... </w:t>
      </w:r>
      <w:r w:rsidR="00212C71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22. </w:t>
      </w:r>
      <w:r w:rsidR="00212C71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продает билеты в общес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твенном транспорте? </w:t>
      </w:r>
      <w:r w:rsidR="00212C71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23. </w:t>
      </w:r>
      <w:r w:rsidR="00212C71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тель велосипеда.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24. </w:t>
      </w:r>
      <w:r w:rsidR="00212C71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Пересечение железнодорожных путей с автомобильной дорогой.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25. </w:t>
      </w:r>
      <w:r w:rsidR="00212C71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Опускающаяся и поднимающаяся перекладина для открытия 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закрытия переезда.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26. 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«Ноги» автомобиля.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27. 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«Глаза» автомобиля.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28. </w:t>
      </w:r>
      <w:r w:rsidR="00212C71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Подземное сооружение для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движения транспорта. </w:t>
      </w:r>
      <w:r w:rsidR="00212C71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29. </w:t>
      </w:r>
      <w:r w:rsidR="00212C71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 или водитель, не выполняющий Правила д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орожного движения.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30. </w:t>
      </w:r>
      <w:r w:rsidR="00212C71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зание за нарушение ПДД. </w:t>
      </w:r>
    </w:p>
    <w:p w:rsidR="003B50C1" w:rsidRDefault="00DF48FE" w:rsidP="00CF54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Pr="00DF48FE">
        <w:rPr>
          <w:rFonts w:ascii="Times New Roman" w:hAnsi="Times New Roman" w:cs="Times New Roman"/>
          <w:color w:val="000000"/>
          <w:sz w:val="28"/>
          <w:szCs w:val="28"/>
        </w:rPr>
        <w:t>На какой свет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нужно переходить улицу? </w:t>
      </w:r>
    </w:p>
    <w:p w:rsidR="00DF48FE" w:rsidRDefault="00DF48FE" w:rsidP="00CF54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32. </w:t>
      </w:r>
      <w:r w:rsidRPr="00DF48FE">
        <w:rPr>
          <w:rFonts w:ascii="Times New Roman" w:hAnsi="Times New Roman" w:cs="Times New Roman"/>
          <w:color w:val="000000"/>
          <w:sz w:val="28"/>
          <w:szCs w:val="28"/>
        </w:rPr>
        <w:t>На какой свет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</w:t>
      </w:r>
      <w:r w:rsidR="003B50C1">
        <w:rPr>
          <w:rFonts w:ascii="Times New Roman" w:hAnsi="Times New Roman" w:cs="Times New Roman"/>
          <w:color w:val="000000"/>
          <w:sz w:val="28"/>
          <w:szCs w:val="28"/>
        </w:rPr>
        <w:t xml:space="preserve">т двигаться машины? </w:t>
      </w:r>
    </w:p>
    <w:p w:rsidR="00DF48FE" w:rsidRDefault="00DF48FE" w:rsidP="00DF48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</w:t>
      </w:r>
      <w:r w:rsidRPr="00731924">
        <w:rPr>
          <w:color w:val="000000"/>
          <w:sz w:val="28"/>
          <w:szCs w:val="28"/>
        </w:rPr>
        <w:t>Какую опасность для пешеходов пре</w:t>
      </w:r>
      <w:r>
        <w:rPr>
          <w:color w:val="000000"/>
          <w:sz w:val="28"/>
          <w:szCs w:val="28"/>
        </w:rPr>
        <w:t xml:space="preserve">дставляют зимние дороги? </w:t>
      </w:r>
    </w:p>
    <w:p w:rsidR="00E17DB6" w:rsidRDefault="00DF48FE" w:rsidP="00DF48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r w:rsidRPr="00731924">
        <w:rPr>
          <w:color w:val="000000"/>
          <w:sz w:val="28"/>
          <w:szCs w:val="28"/>
        </w:rPr>
        <w:t xml:space="preserve">Есть ли у велосипедиста путь </w:t>
      </w:r>
      <w:r>
        <w:rPr>
          <w:color w:val="000000"/>
          <w:sz w:val="28"/>
          <w:szCs w:val="28"/>
        </w:rPr>
        <w:t xml:space="preserve">торможения? </w:t>
      </w:r>
    </w:p>
    <w:p w:rsidR="003B50C1" w:rsidRDefault="003B50C1" w:rsidP="00CF542B">
      <w:pPr>
        <w:spacing w:after="0" w:line="240" w:lineRule="auto"/>
        <w:rPr>
          <w:b/>
          <w:color w:val="00B0F0"/>
        </w:rPr>
      </w:pPr>
    </w:p>
    <w:p w:rsidR="00DF48FE" w:rsidRDefault="003B50C1" w:rsidP="00CF5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Третий т</w:t>
      </w:r>
      <w:r w:rsidR="00B45389" w:rsidRPr="00B45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</w:t>
      </w:r>
      <w:r w:rsidR="00B453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B45389" w:rsidRPr="00B45389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«Загадки».</w:t>
      </w:r>
      <w:r w:rsidR="00B45389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 xml:space="preserve"> </w:t>
      </w:r>
    </w:p>
    <w:p w:rsidR="00B45389" w:rsidRDefault="00B45389" w:rsidP="00CF5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57E1D" w:rsidRDefault="00B45389" w:rsidP="00B453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shd w:val="clear" w:color="auto" w:fill="FFFFFF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ехать нас обяжет,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Поворот вблизи покажет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напомнит, что и как,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 пути…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"зебра” на дороге?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стоят, </w:t>
      </w:r>
      <w:proofErr w:type="gramStart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разинув</w:t>
      </w:r>
      <w:proofErr w:type="gramEnd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Ждут, когда мигнет зеленый,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это</w:t>
      </w:r>
      <w:proofErr w:type="gramStart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с краю улицы в длинном сапоге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Чучело трехглазое на одной ноге.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машины движутся,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сошлись пути,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Помогает людям дорогу перейти.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на рельсах тут как тут,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умчит он в пять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садись и не зевай,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Отправляется</w:t>
      </w:r>
      <w:proofErr w:type="gramStart"/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3B50C1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ьет бензин, как молоко,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бегать далеко.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Возит грузы и 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знаком, конечно, с ней.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</w:t>
      </w:r>
      <w:r w:rsidR="003B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 носит из резины, называется…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5389" w:rsidRDefault="00B45389" w:rsidP="00CF542B">
      <w:pPr>
        <w:spacing w:after="0" w:line="240" w:lineRule="auto"/>
        <w:rPr>
          <w:b/>
          <w:color w:val="00B0F0"/>
        </w:rPr>
      </w:pPr>
    </w:p>
    <w:p w:rsidR="00B57E1D" w:rsidRDefault="00B57E1D" w:rsidP="00CF5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1F83" w:rsidRDefault="003B50C1" w:rsidP="00CF542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Четвертый тур переходим к конкурсу вопросов.</w:t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Какие причины могут привести к происшествиям на дороге?</w:t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Зачем на инспекторе ГАИ надет жёлтый жилет?</w:t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6F1F83" w:rsidRPr="006F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опасны кусты и деревья вдоль улицы или на обочине дороги?</w:t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6F1F83" w:rsidRPr="006F1F83">
        <w:rPr>
          <w:rFonts w:ascii="Times New Roman" w:hAnsi="Times New Roman" w:cs="Times New Roman"/>
          <w:color w:val="161514"/>
          <w:sz w:val="28"/>
          <w:szCs w:val="28"/>
        </w:rPr>
        <w:t xml:space="preserve">Какие сигналы пешеходного светофора вы знаете, что они обозначают? </w:t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1F83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6F1F83" w:rsidRPr="006F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должны переходить улицу пешеходы на перекрестках, где движение транспорта не регулируется светофором?</w:t>
      </w:r>
      <w:r w:rsidR="006F1F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</w:p>
    <w:p w:rsidR="00B15890" w:rsidRDefault="00B15890" w:rsidP="00CF54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shd w:val="clear" w:color="auto" w:fill="FFFFFF"/>
          <w:lang w:eastAsia="ru-RU"/>
        </w:rPr>
      </w:pPr>
    </w:p>
    <w:p w:rsidR="00C74D84" w:rsidRDefault="006F1F83" w:rsidP="00CF54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5C91" w:rsidRPr="001B5C91" w:rsidRDefault="003B50C1" w:rsidP="00CF5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B57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викторина "Азбука пешехода” подошла к концу</w:t>
      </w:r>
      <w:r w:rsidR="00B15890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</w:t>
      </w:r>
      <w:r w:rsidR="00B57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жизнь </w:t>
      </w:r>
      <w:r w:rsidR="00B15890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окружающих людей опасности. Спасибо!</w:t>
      </w:r>
      <w:r w:rsidR="00B15890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1B5C91" w:rsidRPr="001B5C91" w:rsidSect="006B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78"/>
    <w:rsid w:val="001B5C91"/>
    <w:rsid w:val="001B6FF6"/>
    <w:rsid w:val="001E04D5"/>
    <w:rsid w:val="00212C71"/>
    <w:rsid w:val="00277718"/>
    <w:rsid w:val="003B50C1"/>
    <w:rsid w:val="00402EDC"/>
    <w:rsid w:val="00461878"/>
    <w:rsid w:val="004E73E3"/>
    <w:rsid w:val="0068377F"/>
    <w:rsid w:val="006B3505"/>
    <w:rsid w:val="006F1F83"/>
    <w:rsid w:val="009C32F6"/>
    <w:rsid w:val="00B15890"/>
    <w:rsid w:val="00B45389"/>
    <w:rsid w:val="00B57E1D"/>
    <w:rsid w:val="00C07960"/>
    <w:rsid w:val="00C74D84"/>
    <w:rsid w:val="00CF542B"/>
    <w:rsid w:val="00DF48FE"/>
    <w:rsid w:val="00E17DB6"/>
    <w:rsid w:val="00E8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F83"/>
  </w:style>
  <w:style w:type="character" w:styleId="a4">
    <w:name w:val="Strong"/>
    <w:basedOn w:val="a0"/>
    <w:uiPriority w:val="22"/>
    <w:qFormat/>
    <w:rsid w:val="001B6F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</dc:creator>
  <cp:lastModifiedBy>Пользователь Windows</cp:lastModifiedBy>
  <cp:revision>6</cp:revision>
  <dcterms:created xsi:type="dcterms:W3CDTF">2016-12-14T06:03:00Z</dcterms:created>
  <dcterms:modified xsi:type="dcterms:W3CDTF">2020-03-19T11:05:00Z</dcterms:modified>
</cp:coreProperties>
</file>